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CE" w:rsidRDefault="00DE65CE" w:rsidP="00DE65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сдач норм ВФСК (ГТО) МБОУ </w:t>
      </w:r>
      <w:r>
        <w:rPr>
          <w:sz w:val="28"/>
          <w:szCs w:val="28"/>
        </w:rPr>
        <w:t>«Гимназия №11 г. Лениногорск» МО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ЛМР</w:t>
      </w:r>
      <w:r>
        <w:rPr>
          <w:sz w:val="28"/>
          <w:szCs w:val="28"/>
        </w:rPr>
        <w:t>»</w:t>
      </w:r>
      <w:bookmarkStart w:id="0" w:name="_GoBack"/>
      <w:bookmarkEnd w:id="0"/>
    </w:p>
    <w:tbl>
      <w:tblPr>
        <w:tblStyle w:val="a3"/>
        <w:tblW w:w="15876" w:type="dxa"/>
        <w:tblInd w:w="-459" w:type="dxa"/>
        <w:tblLook w:val="04A0" w:firstRow="1" w:lastRow="0" w:firstColumn="1" w:lastColumn="0" w:noHBand="0" w:noVBand="1"/>
      </w:tblPr>
      <w:tblGrid>
        <w:gridCol w:w="681"/>
        <w:gridCol w:w="3572"/>
        <w:gridCol w:w="1843"/>
        <w:gridCol w:w="2766"/>
        <w:gridCol w:w="1911"/>
        <w:gridCol w:w="1701"/>
        <w:gridCol w:w="3402"/>
      </w:tblGrid>
      <w:tr w:rsidR="00DE65CE" w:rsidTr="00DE65C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Наименования тестов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Дата, время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 (возраст)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DE65CE" w:rsidTr="00DE65C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Челночный бег 3:10м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8.30-10.0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Спорт площадка</w:t>
            </w:r>
            <w:proofErr w:type="gram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 (6-8)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РН 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Сайфиева</w:t>
            </w:r>
            <w:proofErr w:type="spellEnd"/>
            <w:r>
              <w:rPr>
                <w:sz w:val="28"/>
                <w:szCs w:val="28"/>
              </w:rPr>
              <w:t xml:space="preserve"> АР</w:t>
            </w:r>
          </w:p>
        </w:tc>
      </w:tr>
      <w:tr w:rsidR="00DE65CE" w:rsidTr="00DE65C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на: 30м;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60м;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100м;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12.50-13.35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8.30-10.0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13.35-15.0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Спорт площадка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Спорт площадка</w:t>
            </w:r>
            <w:proofErr w:type="gramEnd"/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«Юность»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1-2(6-8)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3-9(9-15)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10-11(16-17)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РН 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Сайфиева</w:t>
            </w:r>
            <w:proofErr w:type="spellEnd"/>
            <w:r>
              <w:rPr>
                <w:sz w:val="28"/>
                <w:szCs w:val="28"/>
              </w:rPr>
              <w:t xml:space="preserve"> АР</w:t>
            </w:r>
          </w:p>
        </w:tc>
      </w:tr>
      <w:tr w:rsidR="00DE65CE" w:rsidTr="00DE65C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на: 1 км</w:t>
            </w:r>
            <w:proofErr w:type="gramStart"/>
            <w:r>
              <w:rPr>
                <w:sz w:val="28"/>
                <w:szCs w:val="28"/>
              </w:rPr>
              <w:t>.;</w:t>
            </w:r>
            <w:proofErr w:type="gramEnd"/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1,5км</w:t>
            </w:r>
            <w:proofErr w:type="gramStart"/>
            <w:r>
              <w:rPr>
                <w:sz w:val="28"/>
                <w:szCs w:val="28"/>
              </w:rPr>
              <w:t>.;</w:t>
            </w:r>
            <w:proofErr w:type="gramEnd"/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2км.;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12.50-14.00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13.35-15.0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13.35-15.0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«Юность»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«Юность»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Стадион «Юность»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3-4(9-10)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5-6(11-12)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7-11(13-17)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РН 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Сайфиева</w:t>
            </w:r>
            <w:proofErr w:type="spellEnd"/>
            <w:r>
              <w:rPr>
                <w:sz w:val="28"/>
                <w:szCs w:val="28"/>
              </w:rPr>
              <w:t xml:space="preserve"> АР</w:t>
            </w:r>
          </w:p>
        </w:tc>
      </w:tr>
      <w:tr w:rsidR="00DE65CE" w:rsidTr="00DE65C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Смешанные</w:t>
            </w:r>
            <w:proofErr w:type="gramEnd"/>
            <w:r>
              <w:rPr>
                <w:sz w:val="28"/>
                <w:szCs w:val="28"/>
              </w:rPr>
              <w:t xml:space="preserve"> передвижение (1км.)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13.35-15.0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Спорт площадка</w:t>
            </w:r>
            <w:proofErr w:type="gram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1-2(6-8)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РН 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Сайфиева</w:t>
            </w:r>
            <w:proofErr w:type="spellEnd"/>
            <w:r>
              <w:rPr>
                <w:sz w:val="28"/>
                <w:szCs w:val="28"/>
              </w:rPr>
              <w:t xml:space="preserve"> АР</w:t>
            </w:r>
          </w:p>
        </w:tc>
      </w:tr>
      <w:tr w:rsidR="00DE65CE" w:rsidTr="00DE65C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Прыжки в длину с место толчком двумя ногами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12.40-14.0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13.35-15.0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13.35-15.0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8.30-10.0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Спорт площадка</w:t>
            </w:r>
            <w:proofErr w:type="gramEnd"/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Спорт площадка</w:t>
            </w:r>
            <w:proofErr w:type="gramEnd"/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Спорт площадка</w:t>
            </w:r>
            <w:proofErr w:type="gramEnd"/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Спорт площадка</w:t>
            </w:r>
            <w:proofErr w:type="gram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1-2(6-8)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3-5(9-12)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6-7(13-14)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8-11(15-17)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5CE" w:rsidRDefault="00DE65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Хасанова РН </w:t>
            </w:r>
          </w:p>
          <w:p w:rsidR="00DE65CE" w:rsidRDefault="00DE65C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Сайфиева</w:t>
            </w:r>
            <w:proofErr w:type="spellEnd"/>
            <w:r>
              <w:rPr>
                <w:sz w:val="28"/>
                <w:szCs w:val="28"/>
              </w:rPr>
              <w:t xml:space="preserve"> АР</w:t>
            </w:r>
          </w:p>
        </w:tc>
      </w:tr>
    </w:tbl>
    <w:p w:rsidR="00CC12B3" w:rsidRDefault="00CC12B3"/>
    <w:p w:rsidR="00DE65CE" w:rsidRDefault="00DE65CE">
      <w:r>
        <w:t xml:space="preserve">Директор МБОУ «Гимназия №11 г. Лениногорска»  МО «ЛМР»                                                                           Т.Р. </w:t>
      </w:r>
      <w:proofErr w:type="spellStart"/>
      <w:r>
        <w:t>Халикова</w:t>
      </w:r>
      <w:proofErr w:type="spellEnd"/>
      <w:r>
        <w:t xml:space="preserve">           </w:t>
      </w:r>
    </w:p>
    <w:sectPr w:rsidR="00DE65CE" w:rsidSect="00DE65C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EB"/>
    <w:rsid w:val="00311BEB"/>
    <w:rsid w:val="00CC12B3"/>
    <w:rsid w:val="00DE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9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2014-09-14T16:21:00Z</dcterms:created>
  <dcterms:modified xsi:type="dcterms:W3CDTF">2014-09-14T16:24:00Z</dcterms:modified>
</cp:coreProperties>
</file>